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E36918" w:rsidRPr="00675FF0" w:rsidRDefault="00E36918" w:rsidP="00675FF0">
      <w:pPr>
        <w:spacing w:line="360" w:lineRule="auto"/>
        <w:ind w:firstLine="540"/>
        <w:jc w:val="center"/>
        <w:rPr>
          <w:b/>
          <w:i/>
          <w:color w:val="00B050"/>
          <w:sz w:val="28"/>
          <w:szCs w:val="28"/>
        </w:rPr>
      </w:pPr>
      <w:r w:rsidRPr="00675FF0">
        <w:rPr>
          <w:b/>
          <w:i/>
          <w:color w:val="00B050"/>
          <w:sz w:val="28"/>
          <w:szCs w:val="28"/>
        </w:rPr>
        <w:t>Рекомендации инструктора по физической культуре</w:t>
      </w:r>
      <w:bookmarkStart w:id="0" w:name="_GoBack"/>
      <w:bookmarkEnd w:id="0"/>
    </w:p>
    <w:p w:rsidR="00D13C24" w:rsidRPr="00675FF0" w:rsidRDefault="00D13C24" w:rsidP="00675FF0">
      <w:pPr>
        <w:spacing w:line="360" w:lineRule="auto"/>
        <w:ind w:firstLine="540"/>
        <w:jc w:val="center"/>
        <w:rPr>
          <w:b/>
          <w:color w:val="00B050"/>
          <w:sz w:val="28"/>
          <w:szCs w:val="28"/>
        </w:rPr>
      </w:pPr>
      <w:r w:rsidRPr="00675FF0">
        <w:rPr>
          <w:b/>
          <w:color w:val="00B050"/>
          <w:sz w:val="28"/>
          <w:szCs w:val="28"/>
        </w:rPr>
        <w:t xml:space="preserve">Растим детей </w:t>
      </w:r>
      <w:proofErr w:type="gramStart"/>
      <w:r w:rsidRPr="00675FF0">
        <w:rPr>
          <w:b/>
          <w:color w:val="00B050"/>
          <w:sz w:val="28"/>
          <w:szCs w:val="28"/>
        </w:rPr>
        <w:t>здоровыми</w:t>
      </w:r>
      <w:proofErr w:type="gramEnd"/>
      <w:r w:rsidRPr="00675FF0">
        <w:rPr>
          <w:b/>
          <w:color w:val="00B050"/>
          <w:sz w:val="28"/>
          <w:szCs w:val="28"/>
        </w:rPr>
        <w:t>.</w:t>
      </w:r>
    </w:p>
    <w:p w:rsidR="00D13C24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r w:rsidRPr="00675FF0">
        <w:rPr>
          <w:sz w:val="28"/>
          <w:szCs w:val="28"/>
        </w:rPr>
        <w:t>Физическое развитие – это активные движения, это здоровый образ жизни, это совершенствование двигательных навыков и умений. Оно должно приносить  мышечную</w:t>
      </w:r>
      <w:r w:rsidR="00A143C5" w:rsidRPr="00675FF0">
        <w:rPr>
          <w:sz w:val="28"/>
          <w:szCs w:val="28"/>
        </w:rPr>
        <w:t xml:space="preserve">, эмоциональную </w:t>
      </w:r>
      <w:r w:rsidRPr="00675FF0">
        <w:rPr>
          <w:sz w:val="28"/>
          <w:szCs w:val="28"/>
        </w:rPr>
        <w:t xml:space="preserve"> радость и желание заниматься. </w:t>
      </w:r>
    </w:p>
    <w:p w:rsidR="00885760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r w:rsidRPr="00675FF0">
        <w:rPr>
          <w:sz w:val="28"/>
          <w:szCs w:val="28"/>
        </w:rPr>
        <w:t>Задача нас взрослых и педагогов, и родителей – заинтересовать, увлечь, показать детям не только необходимость физических движений, упражнений, но и умение испытывать чувство удовольствия от их выполнения.</w:t>
      </w:r>
    </w:p>
    <w:p w:rsidR="00A143C5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r w:rsidRPr="00675FF0">
        <w:rPr>
          <w:sz w:val="28"/>
          <w:szCs w:val="28"/>
        </w:rPr>
        <w:t>Одна из привычек здорового образа жизни – это выполнение по утрам зарядки.</w:t>
      </w:r>
    </w:p>
    <w:p w:rsidR="00A143C5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r w:rsidRPr="00675FF0">
        <w:rPr>
          <w:sz w:val="28"/>
          <w:szCs w:val="28"/>
        </w:rPr>
        <w:t>Не каждый взрослый может похвастаться этой пр</w:t>
      </w:r>
      <w:r w:rsidR="00A143C5" w:rsidRPr="00675FF0">
        <w:rPr>
          <w:sz w:val="28"/>
          <w:szCs w:val="28"/>
        </w:rPr>
        <w:t>ивычкой. А в нашем детском  саду у детей</w:t>
      </w:r>
      <w:r w:rsidRPr="00675FF0">
        <w:rPr>
          <w:sz w:val="28"/>
          <w:szCs w:val="28"/>
        </w:rPr>
        <w:t xml:space="preserve"> есть прекрасная возможность приобрести эту привычку. </w:t>
      </w:r>
    </w:p>
    <w:p w:rsidR="00D13C24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r w:rsidRPr="00675FF0">
        <w:rPr>
          <w:sz w:val="28"/>
          <w:szCs w:val="28"/>
        </w:rPr>
        <w:t>Для этого нужно только, чтобы родители вовремя приводили малыша в детский сад – это раз, объясняли важность и необходимость зарядки – это два, и чтобы у ребенка была спортивная форма (в ней удобнее заниматься) – это три.</w:t>
      </w:r>
    </w:p>
    <w:p w:rsidR="00A143C5" w:rsidRPr="00675FF0" w:rsidRDefault="00D13C24" w:rsidP="00675FF0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675FF0">
        <w:rPr>
          <w:sz w:val="28"/>
          <w:szCs w:val="28"/>
        </w:rPr>
        <w:t xml:space="preserve">На </w:t>
      </w:r>
      <w:r w:rsidRPr="00675FF0">
        <w:rPr>
          <w:sz w:val="28"/>
          <w:szCs w:val="28"/>
          <w:u w:val="single"/>
        </w:rPr>
        <w:t>физкультурных занятиях</w:t>
      </w:r>
      <w:r w:rsidRPr="00675FF0">
        <w:rPr>
          <w:sz w:val="28"/>
          <w:szCs w:val="28"/>
        </w:rPr>
        <w:t xml:space="preserve"> детивыполняют общеразвивающие упражнения для всех групп мышц, учатся правильно лазить по гимнастической лестнице, ходить по скамейке</w:t>
      </w:r>
      <w:r w:rsidR="00745F7B" w:rsidRPr="00675FF0">
        <w:rPr>
          <w:sz w:val="28"/>
          <w:szCs w:val="28"/>
        </w:rPr>
        <w:t>,</w:t>
      </w:r>
      <w:r w:rsidRPr="00675FF0">
        <w:rPr>
          <w:sz w:val="28"/>
          <w:szCs w:val="28"/>
        </w:rPr>
        <w:t xml:space="preserve"> соблюдая равновесие, правильно прыгать, бегать, правильно дышать при беге, проходят начальную школу мяча (учатся подбрасывать и ловить мяч, отбивать мяч от пола и многое другое), учатся правильно метать мяч  на дальность и еще много всего интересного дети узнают на физкультурныхзанятиях. </w:t>
      </w:r>
      <w:proofErr w:type="gramEnd"/>
    </w:p>
    <w:p w:rsidR="006138C2" w:rsidRPr="00675FF0" w:rsidRDefault="00D13C24" w:rsidP="00675FF0">
      <w:pPr>
        <w:spacing w:line="360" w:lineRule="auto"/>
        <w:jc w:val="both"/>
        <w:rPr>
          <w:sz w:val="28"/>
          <w:szCs w:val="28"/>
        </w:rPr>
      </w:pPr>
      <w:r w:rsidRPr="00675FF0">
        <w:rPr>
          <w:sz w:val="28"/>
          <w:szCs w:val="28"/>
        </w:rPr>
        <w:t xml:space="preserve">В конце занятия детей всегда ждут интересные </w:t>
      </w:r>
      <w:r w:rsidR="00A143C5" w:rsidRPr="00675FF0">
        <w:rPr>
          <w:sz w:val="28"/>
          <w:szCs w:val="28"/>
        </w:rPr>
        <w:t xml:space="preserve">и веселые </w:t>
      </w:r>
      <w:r w:rsidRPr="00675FF0">
        <w:rPr>
          <w:sz w:val="28"/>
          <w:szCs w:val="28"/>
        </w:rPr>
        <w:t>игры.</w:t>
      </w:r>
    </w:p>
    <w:p w:rsidR="00A143C5" w:rsidRPr="00675FF0" w:rsidRDefault="00D13C24" w:rsidP="00675FF0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 w:rsidRPr="00675FF0">
        <w:rPr>
          <w:b/>
          <w:i/>
          <w:sz w:val="28"/>
          <w:szCs w:val="28"/>
        </w:rPr>
        <w:t xml:space="preserve">Чтобы ребенок рос  </w:t>
      </w:r>
      <w:proofErr w:type="gramStart"/>
      <w:r w:rsidRPr="00675FF0">
        <w:rPr>
          <w:b/>
          <w:i/>
          <w:sz w:val="28"/>
          <w:szCs w:val="28"/>
        </w:rPr>
        <w:t>сильным</w:t>
      </w:r>
      <w:proofErr w:type="gramEnd"/>
      <w:r w:rsidRPr="00675FF0">
        <w:rPr>
          <w:b/>
          <w:i/>
          <w:sz w:val="28"/>
          <w:szCs w:val="28"/>
        </w:rPr>
        <w:t xml:space="preserve">, закаленным, здоровым – мечта каждого родителя. </w:t>
      </w:r>
    </w:p>
    <w:p w:rsidR="00D13C24" w:rsidRPr="00675FF0" w:rsidRDefault="00D13C24" w:rsidP="00675FF0">
      <w:pPr>
        <w:spacing w:line="360" w:lineRule="auto"/>
        <w:rPr>
          <w:b/>
          <w:i/>
          <w:sz w:val="28"/>
          <w:szCs w:val="28"/>
        </w:rPr>
      </w:pPr>
      <w:r w:rsidRPr="00675FF0">
        <w:rPr>
          <w:b/>
          <w:i/>
          <w:sz w:val="28"/>
          <w:szCs w:val="28"/>
        </w:rPr>
        <w:t>И этого можно добиться, нужно только всем вместе постараться.</w:t>
      </w:r>
    </w:p>
    <w:sectPr w:rsidR="00D13C24" w:rsidRPr="00675FF0" w:rsidSect="00675FF0">
      <w:pgSz w:w="11906" w:h="16838"/>
      <w:pgMar w:top="851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2A3"/>
    <w:rsid w:val="00090E88"/>
    <w:rsid w:val="00091C27"/>
    <w:rsid w:val="001C6460"/>
    <w:rsid w:val="001F236E"/>
    <w:rsid w:val="003347BB"/>
    <w:rsid w:val="003470C2"/>
    <w:rsid w:val="00440FFF"/>
    <w:rsid w:val="005C32CB"/>
    <w:rsid w:val="006138C2"/>
    <w:rsid w:val="00675FF0"/>
    <w:rsid w:val="00745F7B"/>
    <w:rsid w:val="007712A3"/>
    <w:rsid w:val="00804417"/>
    <w:rsid w:val="00885760"/>
    <w:rsid w:val="00A143C5"/>
    <w:rsid w:val="00AD2EEA"/>
    <w:rsid w:val="00AF5438"/>
    <w:rsid w:val="00BE5861"/>
    <w:rsid w:val="00D13C24"/>
    <w:rsid w:val="00D5317B"/>
    <w:rsid w:val="00DA1B25"/>
    <w:rsid w:val="00DF6461"/>
    <w:rsid w:val="00E3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C27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3470C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70C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Физическое развитие – это активные движения, это здоровый образ жизни, это совершенствование двигательных навыков и умений</vt:lpstr>
    </vt:vector>
  </TitlesOfParts>
  <Company>д/с "Кораблик"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Физическое развитие – это активные движения, это здоровый образ жизни, это совершенствование двигательных навыков и умений</dc:title>
  <dc:creator>Фаина</dc:creator>
  <cp:lastModifiedBy>Ксения Сергеевна</cp:lastModifiedBy>
  <cp:revision>3</cp:revision>
  <cp:lastPrinted>2012-11-08T05:35:00Z</cp:lastPrinted>
  <dcterms:created xsi:type="dcterms:W3CDTF">2016-02-19T06:20:00Z</dcterms:created>
  <dcterms:modified xsi:type="dcterms:W3CDTF">2016-02-24T03:38:00Z</dcterms:modified>
</cp:coreProperties>
</file>